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140" w:rsidRDefault="009C7140">
      <w:r w:rsidRPr="009C7140">
        <w:rPr>
          <w:noProof/>
          <w:lang w:eastAsia="de-DE"/>
        </w:rPr>
        <w:drawing>
          <wp:inline distT="0" distB="0" distL="0" distR="0">
            <wp:extent cx="5760720" cy="3913632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13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0BF" w:rsidRDefault="00CA50BF">
      <w:r w:rsidRPr="00CA50BF">
        <w:rPr>
          <w:noProof/>
          <w:lang w:eastAsia="de-DE"/>
        </w:rPr>
        <w:drawing>
          <wp:inline distT="0" distB="0" distL="0" distR="0">
            <wp:extent cx="5760720" cy="2363647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63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EF4" w:rsidRDefault="009D4EF4"/>
    <w:p w:rsidR="009D4EF4" w:rsidRDefault="009D4EF4">
      <w:bookmarkStart w:id="0" w:name="_GoBack"/>
      <w:bookmarkEnd w:id="0"/>
    </w:p>
    <w:sectPr w:rsidR="009D4E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140"/>
    <w:rsid w:val="009A1918"/>
    <w:rsid w:val="009C7140"/>
    <w:rsid w:val="009D4EF4"/>
    <w:rsid w:val="00CA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9553D-D886-4DF1-9505-E7792088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Neuwied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Domaschk</dc:creator>
  <cp:keywords/>
  <dc:description/>
  <cp:lastModifiedBy>Uwe Domaschk</cp:lastModifiedBy>
  <cp:revision>3</cp:revision>
  <dcterms:created xsi:type="dcterms:W3CDTF">2016-10-10T05:19:00Z</dcterms:created>
  <dcterms:modified xsi:type="dcterms:W3CDTF">2016-10-10T05:50:00Z</dcterms:modified>
</cp:coreProperties>
</file>